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bCs/>
          <w:color w:val="auto"/>
          <w:kern w:val="2"/>
          <w:sz w:val="10"/>
          <w:szCs w:val="1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bCs/>
          <w:color w:val="auto"/>
          <w:kern w:val="2"/>
          <w:sz w:val="10"/>
          <w:szCs w:val="10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718" w:leftChars="-342" w:right="-867" w:rightChars="-413"/>
        <w:jc w:val="center"/>
        <w:rPr>
          <w:rFonts w:hint="eastAsia" w:ascii="宋体" w:hAnsi="宋体" w:eastAsia="宋体" w:cs="宋体"/>
          <w:color w:val="auto"/>
          <w:sz w:val="10"/>
          <w:szCs w:val="10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36"/>
          <w:szCs w:val="36"/>
        </w:rPr>
        <w:t>河源市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水务局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公开招聘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编外人员报名登记表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718" w:leftChars="-342" w:right="-867" w:rightChars="-413"/>
        <w:jc w:val="center"/>
        <w:rPr>
          <w:rFonts w:hint="eastAsia" w:ascii="宋体" w:hAnsi="宋体" w:eastAsia="宋体" w:cs="宋体"/>
          <w:color w:val="auto"/>
          <w:sz w:val="10"/>
          <w:szCs w:val="10"/>
          <w:lang w:val="en-US"/>
        </w:rPr>
      </w:pPr>
    </w:p>
    <w:tbl>
      <w:tblPr>
        <w:tblStyle w:val="3"/>
        <w:tblW w:w="982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99"/>
        <w:gridCol w:w="1539"/>
        <w:gridCol w:w="1459"/>
        <w:gridCol w:w="1239"/>
        <w:gridCol w:w="1479"/>
        <w:gridCol w:w="172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性   别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出生年月（  岁）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籍   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出 生 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政  治  面  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参加工作     时    间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现工作单位及职  务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职  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  历     学  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全日制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毕业院校  系及专业</w:t>
            </w: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  职    教  育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4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联  系  电  话</w:t>
            </w:r>
          </w:p>
        </w:tc>
        <w:tc>
          <w:tcPr>
            <w:tcW w:w="4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身份证 号  码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主  要  工  作  简  历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  习      培  训      情  况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主要专      长及工      作实绩</w:t>
            </w:r>
          </w:p>
        </w:tc>
        <w:tc>
          <w:tcPr>
            <w:tcW w:w="87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eastAsi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说明：此表须如实填写，经审核发现与事实不符的，责任自负。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DY1MzIwNDFjYjM0ZjEwNjNmMDRhYzczYTJhMzIifQ=="/>
  </w:docVars>
  <w:rsids>
    <w:rsidRoot w:val="2F266F2A"/>
    <w:rsid w:val="008367D2"/>
    <w:rsid w:val="024673B7"/>
    <w:rsid w:val="028C289C"/>
    <w:rsid w:val="03FA7A86"/>
    <w:rsid w:val="046D5A15"/>
    <w:rsid w:val="06887DB9"/>
    <w:rsid w:val="06DD7627"/>
    <w:rsid w:val="13C44EA6"/>
    <w:rsid w:val="169F5536"/>
    <w:rsid w:val="16F448F6"/>
    <w:rsid w:val="1A062E9E"/>
    <w:rsid w:val="1A807ADA"/>
    <w:rsid w:val="1E3A60A2"/>
    <w:rsid w:val="1E9A5D31"/>
    <w:rsid w:val="1F4430F8"/>
    <w:rsid w:val="1F661137"/>
    <w:rsid w:val="207F4276"/>
    <w:rsid w:val="22B56752"/>
    <w:rsid w:val="246D0AD5"/>
    <w:rsid w:val="27F5134B"/>
    <w:rsid w:val="280E3E4C"/>
    <w:rsid w:val="2F266F2A"/>
    <w:rsid w:val="31D01F75"/>
    <w:rsid w:val="3282191C"/>
    <w:rsid w:val="33AB28E2"/>
    <w:rsid w:val="354946E9"/>
    <w:rsid w:val="38073F5A"/>
    <w:rsid w:val="3D5737D7"/>
    <w:rsid w:val="41834438"/>
    <w:rsid w:val="41857FA6"/>
    <w:rsid w:val="42014CBC"/>
    <w:rsid w:val="4A3451E0"/>
    <w:rsid w:val="4BAA3B66"/>
    <w:rsid w:val="4F0D4467"/>
    <w:rsid w:val="4F735A21"/>
    <w:rsid w:val="50571AD1"/>
    <w:rsid w:val="50D37A09"/>
    <w:rsid w:val="57B95310"/>
    <w:rsid w:val="5AE13FE7"/>
    <w:rsid w:val="5E2C4822"/>
    <w:rsid w:val="67A863FD"/>
    <w:rsid w:val="696C0BEE"/>
    <w:rsid w:val="6F840D0B"/>
    <w:rsid w:val="74044490"/>
    <w:rsid w:val="760D09D6"/>
    <w:rsid w:val="7DB7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1660</Words>
  <Characters>1702</Characters>
  <Lines>0</Lines>
  <Paragraphs>0</Paragraphs>
  <TotalTime>6</TotalTime>
  <ScaleCrop>false</ScaleCrop>
  <LinksUpToDate>false</LinksUpToDate>
  <CharactersWithSpaces>1888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2021-05-31T05:18:00Z</dcterms:created>
  <dc:creator>Administrator</dc:creator>
  <cp:lastModifiedBy>叶子</cp:lastModifiedBy>
  <cp:lastPrinted>2022-06-10T03:29:00Z</cp:lastPrinted>
  <dcterms:modified xsi:type="dcterms:W3CDTF">2022-07-21T11:38:46Z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EA9E2355C6894D61A51AA47732327B0E</vt:lpwstr>
  </property>
</Properties>
</file>